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C7" w:rsidRPr="003825C7" w:rsidRDefault="003825C7" w:rsidP="003825C7">
      <w:pPr>
        <w:jc w:val="center"/>
        <w:rPr>
          <w:rFonts w:ascii="Times New Roman" w:hAnsi="Times New Roman" w:cs="Times New Roman"/>
          <w:b/>
          <w:kern w:val="36"/>
          <w:sz w:val="24"/>
          <w:szCs w:val="24"/>
          <w:lang w:val="en-US" w:eastAsia="ru-RU"/>
        </w:rPr>
      </w:pPr>
      <w:r w:rsidRPr="003825C7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Статистические функции </w:t>
      </w:r>
      <w:r w:rsidRPr="003825C7">
        <w:rPr>
          <w:rFonts w:ascii="Times New Roman" w:hAnsi="Times New Roman" w:cs="Times New Roman"/>
          <w:b/>
          <w:kern w:val="36"/>
          <w:sz w:val="24"/>
          <w:szCs w:val="24"/>
          <w:lang w:val="en-US" w:eastAsia="ru-RU"/>
        </w:rPr>
        <w:t>MS Excel</w:t>
      </w:r>
    </w:p>
    <w:tbl>
      <w:tblPr>
        <w:tblW w:w="10206" w:type="dxa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544"/>
        <w:gridCol w:w="6662"/>
      </w:tblGrid>
      <w:tr w:rsidR="003825C7" w:rsidRPr="003825C7" w:rsidTr="003825C7">
        <w:trPr>
          <w:tblHeader/>
        </w:trPr>
        <w:tc>
          <w:tcPr>
            <w:tcW w:w="3544" w:type="dxa"/>
            <w:shd w:val="clear" w:color="auto" w:fill="DADADA"/>
            <w:tcMar>
              <w:top w:w="32" w:type="dxa"/>
              <w:left w:w="54" w:type="dxa"/>
              <w:bottom w:w="32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b/>
                <w:bCs/>
                <w:color w:val="393939"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6662" w:type="dxa"/>
            <w:shd w:val="clear" w:color="auto" w:fill="DADADA"/>
            <w:tcMar>
              <w:top w:w="32" w:type="dxa"/>
              <w:left w:w="54" w:type="dxa"/>
              <w:bottom w:w="32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b/>
                <w:bCs/>
                <w:color w:val="393939"/>
                <w:sz w:val="24"/>
                <w:szCs w:val="24"/>
                <w:lang w:eastAsia="ru-RU"/>
              </w:rPr>
              <w:t>Описание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СРОТКЛ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арифметическое абсолютных значений отклонений точек данных от среднего.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СРЗНАЧ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арифметическое аргументов.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СРЗНАЧА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арифметическое аргументов,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СРЗНАЧЕСЛИ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значение (среднее арифметическое) всех ячеек в диапазоне, которые удовлетворяют заданному условию.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СРЗНАЧЕСЛИМН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значение (среднее арифметическое) всех ячеек, которые удовлетворяют нескольким условиям.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БЕТА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интегральную функцию </w:t>
            </w:r>
            <w:proofErr w:type="spellStart"/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бета-распределения</w:t>
            </w:r>
            <w:proofErr w:type="spellEnd"/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БЕТА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обратную интегральную функцию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указанного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бета-распределения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БИНОМ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отдельное значение вероятности биномиального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БИНОМ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АСП.ДИАП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вероятность пробного результата с помощью биномиального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БИНОМ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наименьшее значение, для которого интегральное биномиальное распределение меньше заданного значения или равно ему.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ХИ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2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интегральную функцию плотности </w:t>
            </w:r>
            <w:proofErr w:type="spellStart"/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бета-вероятности</w:t>
            </w:r>
            <w:proofErr w:type="spellEnd"/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ХИ2.РАСП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.П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одностороннюю вероятность распределения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хи-квадрат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ХИ2.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ОБР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интегральную функцию плотности </w:t>
            </w:r>
            <w:proofErr w:type="spellStart"/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бета-вероятности</w:t>
            </w:r>
            <w:proofErr w:type="spellEnd"/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ХИ2.ОБР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.П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обратное значение односторонней вероятности распределения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хи-квадрат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ХИ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2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.ТЕСТ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тест на независимость.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ДОВЕРИТ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.Н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ОРМ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доверительный интервал для среднего значения по генеральной совокупности.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ДОВЕРИТ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.С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ТЬЮДЕНТ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доверительный интервал для среднего генеральной совокупности, используя t-распределение Стьюдента.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КОРРЕЛ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коэффициент корреляции между двумя множествами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СЧЁТ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Подсчитывает количество чисел в списке аргументов.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СЧЁТЗ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Подсчитывает количество значений в списке аргументов.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СЧИТАТЬПУСТОТЫ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Подсчитывает количество пустых ячеек в диапазоне.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СЧЁТЕСЛИ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Подсчитывает количество ячеек в диапазоне, удовлетворяющих заданному условию.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СЧЁТЕСЛИМН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Подсчитывает количество ячеек внутри диапазона, удовлетворяющих нескольким условиям.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КОВАРИАЦИЯ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.Г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ковариацию, среднее произведений парных отклонений.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2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КОВАРИАЦИЯ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.В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ковариацию выборки — среднее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попарных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произведений отклонений для всех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точек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данных в двух наборах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КВАДРОТКЛ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сумму квадратов отклонений.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ЭКСП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экспоненциальное 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F.РАСП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F-распределение вероятности.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F.РАСП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.П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F-распределение вероятности.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F.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ОБР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значение для F-распределения вероятности.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F.ОБР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.П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значение для F-распределения вероятности.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F.ТЕСТ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результат F-теста.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ФИШЕР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преобразование Фишера.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ФИШЕРОБР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преобразование Фишера.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3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значение линейного тренда.</w:t>
            </w:r>
          </w:p>
          <w:p w:rsidR="003825C7" w:rsidRPr="003825C7" w:rsidRDefault="003825C7" w:rsidP="003825C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b/>
                <w:bCs/>
                <w:color w:val="1E1E1E"/>
                <w:sz w:val="24"/>
                <w:szCs w:val="24"/>
                <w:lang w:eastAsia="ru-RU"/>
              </w:rPr>
              <w:t>Примечание: </w:t>
            </w: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Excel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 2016 эта функция заменена на </w:t>
            </w:r>
            <w:hyperlink r:id="rId40" w:anchor="_FORECAST.LINEAR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.Л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ИНЕЙН</w:t>
              </w:r>
            </w:hyperlink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 из нового набора </w:t>
            </w:r>
            <w:hyperlink r:id="rId4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функций прогнозирования</w:t>
              </w:r>
            </w:hyperlink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 Однако она по-прежнему доступна для совместимости с предыдущими версиями.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2" w:anchor="_FORECAST.ETS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ПРЕДСКАЗ.ETS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будущее значение на основе существующих (ретроспективных) данных с использованием версии AAA алгоритма экспоненциального сглаживания (ETS).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3" w:anchor="_FORECAST.ETS.CONFINT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.Е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TS.ДОВИНТЕРВАЛ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доверительный интервал для прогнозной величины на указанную дату.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4" w:anchor="_FORECAST.ETS.SEASONALITY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ПРЕДСКАЗ.ETS.СЕЗОН</w:t>
              </w:r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lastRenderedPageBreak/>
                <w:t>НОСТЬ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lastRenderedPageBreak/>
              <w:t xml:space="preserve">Возвращает длину повторяющегося фрагмента, </w:t>
            </w: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lastRenderedPageBreak/>
              <w:t xml:space="preserve">обнаруженного программой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Excel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в заданном временном ряду.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5" w:anchor="_FORECAST.ETS.STAT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ПРЕДСКАЗ.ETS.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СТАТ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статистическое значение, являющееся результатом прогнозирования временного ряда.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6" w:anchor="_FORECAST.LINEAR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ПРЕДСКАЗ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.Л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ИНЕЙН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будущее значение на основе существующих значений.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ЧАСТОТА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распределение частот в виде вертикального массива.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ГАММА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значение функции гамма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4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ГАММА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гамма-распределение.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ГАММА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обратное значение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интегрального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гамма-распределения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ГАММАНЛОГ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натуральный логарифм </w:t>
            </w:r>
            <w:proofErr w:type="spellStart"/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гамма-функции</w:t>
            </w:r>
            <w:proofErr w:type="spellEnd"/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, Γ(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x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).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ГАММАНЛОГ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.Т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ОЧН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натуральный логарифм </w:t>
            </w:r>
            <w:proofErr w:type="spellStart"/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гамма-функции</w:t>
            </w:r>
            <w:proofErr w:type="spellEnd"/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, Γ(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x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).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ГАУСС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значение на 0,5 меньше стандартного нормального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СРГЕОМ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геометрическое.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РОСТ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значения в соответствии с экспоненциальным трендом.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СРГАРМ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гармоническое.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ГИПЕРГЕОМ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гипергеометрическое 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ОТРЕЗОК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отрезок, отсекаемый на оси линией линейной регрессии.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5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ЭКСЦЕСС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эксцесс множества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НАИБОЛЬШИЙ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k-ое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наибольшее значение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множестве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ЛИНЕЙН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параметры линейного тренда.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ЛГРФПРИБЛ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параметры экспоненциального тренда.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ЛОГНОРМ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интегральное логарифмическое нормальное 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ЛОГНОРМ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значение интегрального логарифмического нормального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МАКС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наибольшее значение в списке аргументов.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МАКСА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наибольшее значение в списке аргументов,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МАКСЕСЛИ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максимальное значение из заданных определенными условиями или критериями ячеек.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МЕДИАНА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медиану заданных чисел.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6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МИН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наименьшее значение в списке аргументов.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МИНЕСЛИ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минимальное значение из заданных определенными условиями или критериями ячеек.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МИНА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наименьшее значение в списке аргументов,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МОДА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.Н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СК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вертикальный массив наиболее часто встречающихся или повторяющихся значений в массиве или диапазоне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МОДА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значение моды набора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ОТРБИНОМ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отрицательное биномиальное 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НОРМ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нормальное интегральное 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НОРМ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значение нормального интегрального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НОРМ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.С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Т.РАСП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стандартное нормальное интегральное распределение.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НОРМ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.С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Т.ОБР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значение стандартного нормального интегрального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7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ПИРСОН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коэффициент корреляции Пирсона.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ПРОЦЕНТИЛЬ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.И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k-й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процентиль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значений в диапазоне, где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k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находится в диапазоне от 0 до 1,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исключающее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ПРОЦЕНТИЛЬ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.В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k-ю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процентиль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для значений диапазона.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ПРОЦЕНТРАНГ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.И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ранг значения в наборе данных в виде процента (от 0 до 1,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исключающее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) набора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ПРОЦЕНТРАНГ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.В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процентную норму значения в наборе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ПЕРЕСТ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количество перестановок для заданного числа объектов.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ПЕРЕСТА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количество перестановок для заданного числа объектов (с повторами), которые можно выбрать из общего </w:t>
            </w: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lastRenderedPageBreak/>
              <w:t>числа объектов.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ФИ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значение функции плотности для стандартного нормального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ПУАССОН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распределение Пуассона.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ВЕРОЯТНОСТЬ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вероятность того, что значение из диапазона находится внутри заданных пределов.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8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КВАРТИЛЬ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.И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квартил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набора данных на основе значений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процентилей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от 0 до 1, монопольно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КВАРТИЛЬ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.В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КЛ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квартиль набора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РАНГ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.С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ранг числа в списке чисел.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РАНГ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В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ранг числа в списке чисел.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КВПИРСОН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квадрат коэффициента корреляции Пирсона.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СКОС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асимметрию распределения.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СКОС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.Г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асимметрию распределения на основе заполнения: характеристика степени асимметрии распределения относительно его среднего.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НАКЛОН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наклон линии линейной регрессии.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НАИМЕНЬШИЙ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k-ое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наименьшее значение </w:t>
            </w:r>
            <w:proofErr w:type="gram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</w:t>
            </w:r>
            <w:proofErr w:type="gram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множестве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НОРМАЛИЗАЦИЯ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нормализованное значение.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9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СТАНДОТКЛОН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.Г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Вычисляет стандартное отклонение по генеральной совокупности.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СТАНДОТКЛОН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.В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Оценивает стандартное отклонение по выборке.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СТАНДОТКЛОНА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Оценивает стандартное отклонение по выборке,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СТАНДОТКЛОНПА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Вычисляет стандартное отклонение по генеральной совокупности,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СТОШ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YX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стандартную ошибку предсказанных значений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y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для каждого значения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x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в регрессии.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СТЬЮДРАСП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процентные точки (вероятность) для t-распределения Стьюдента.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СТЬЮДЕНТ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АСП.2Х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процентные точки (вероятность) для t-распределения Стьюдента.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СТЬЮДЕНТ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</w:t>
              </w:r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lastRenderedPageBreak/>
                <w:t>П.ПХ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lastRenderedPageBreak/>
              <w:t>Возвращает t-распределение Стьюдента.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СТЬЮДЕНТ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значение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t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 для t-распределения Стьюдента как функцию вероятности и степеней свободы.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8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СТЬЮДЕНТ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.О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БР.2Х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обратное t-распределение Стьюдента.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09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СТЬЮДЕНТ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.Т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ЕСТ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вероятность, соответствующую проверке по критерию Стьюдента.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0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ТЕНДЕНЦИЯ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значения в соответствии с линейным трендом.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1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УРЕЗСРЕДНЕЕ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среднее внутренности множества данных.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2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ДИСП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.Г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Вычисляет дисперсию по генеральной совокупности.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3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ДИСП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.В</w:t>
              </w:r>
              <w:proofErr w:type="gramEnd"/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Оценивает дисперсию по выборке.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4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ДИСПА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Оценивает дисперсию по выборке,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5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ДИСПРА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Вычисляет дисперсию для генеральной совокупности, включая числа, текст и логические значения.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6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ВЕЙБУЛЛ</w:t>
              </w:r>
              <w:proofErr w:type="gramStart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.Р</w:t>
              </w:r>
              <w:proofErr w:type="gramEnd"/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АСП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 xml:space="preserve">Возвращает распределение </w:t>
            </w:r>
            <w:proofErr w:type="spellStart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Вейбулла</w:t>
            </w:r>
            <w:proofErr w:type="spellEnd"/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</w:tr>
      <w:tr w:rsidR="003825C7" w:rsidRPr="003825C7" w:rsidTr="003825C7">
        <w:tc>
          <w:tcPr>
            <w:tcW w:w="3544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pStyle w:val="aa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hyperlink r:id="rId117" w:history="1">
              <w:r w:rsidRPr="003825C7">
                <w:rPr>
                  <w:rFonts w:ascii="Times New Roman" w:eastAsia="Times New Roman" w:hAnsi="Times New Roman" w:cs="Times New Roman"/>
                  <w:color w:val="006CB4"/>
                  <w:sz w:val="24"/>
                  <w:szCs w:val="24"/>
                  <w:lang w:eastAsia="ru-RU"/>
                </w:rPr>
                <w:t>Z.ТЕСТ</w:t>
              </w:r>
            </w:hyperlink>
          </w:p>
        </w:tc>
        <w:tc>
          <w:tcPr>
            <w:tcW w:w="6662" w:type="dxa"/>
            <w:shd w:val="clear" w:color="auto" w:fill="F4F4F4"/>
            <w:tcMar>
              <w:top w:w="43" w:type="dxa"/>
              <w:left w:w="107" w:type="dxa"/>
              <w:bottom w:w="43" w:type="dxa"/>
              <w:right w:w="107" w:type="dxa"/>
            </w:tcMar>
            <w:hideMark/>
          </w:tcPr>
          <w:p w:rsidR="003825C7" w:rsidRPr="003825C7" w:rsidRDefault="003825C7" w:rsidP="00382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</w:pPr>
            <w:r w:rsidRPr="003825C7">
              <w:rPr>
                <w:rFonts w:ascii="Times New Roman" w:eastAsia="Times New Roman" w:hAnsi="Times New Roman" w:cs="Times New Roman"/>
                <w:color w:val="1E1E1E"/>
                <w:sz w:val="24"/>
                <w:szCs w:val="24"/>
                <w:lang w:eastAsia="ru-RU"/>
              </w:rPr>
              <w:t>Возвращает одностороннее значение вероятности z-теста.</w:t>
            </w:r>
          </w:p>
        </w:tc>
      </w:tr>
    </w:tbl>
    <w:p w:rsidR="00BB1F19" w:rsidRPr="003825C7" w:rsidRDefault="00BB1F19" w:rsidP="003825C7">
      <w:pPr>
        <w:rPr>
          <w:rFonts w:ascii="Times New Roman" w:hAnsi="Times New Roman" w:cs="Times New Roman"/>
          <w:sz w:val="24"/>
          <w:szCs w:val="24"/>
        </w:rPr>
      </w:pPr>
    </w:p>
    <w:sectPr w:rsidR="00BB1F19" w:rsidRPr="003825C7" w:rsidSect="00977F5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D3E2A"/>
    <w:multiLevelType w:val="multilevel"/>
    <w:tmpl w:val="148C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D52342"/>
    <w:multiLevelType w:val="hybridMultilevel"/>
    <w:tmpl w:val="8C3A0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77F52"/>
    <w:rsid w:val="000A34C8"/>
    <w:rsid w:val="00102C6F"/>
    <w:rsid w:val="003825C7"/>
    <w:rsid w:val="00471E1D"/>
    <w:rsid w:val="005F04BF"/>
    <w:rsid w:val="00857B71"/>
    <w:rsid w:val="00977F52"/>
    <w:rsid w:val="00BB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BF"/>
  </w:style>
  <w:style w:type="paragraph" w:styleId="1">
    <w:name w:val="heading 1"/>
    <w:basedOn w:val="a"/>
    <w:link w:val="10"/>
    <w:uiPriority w:val="9"/>
    <w:qFormat/>
    <w:rsid w:val="003825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7F52"/>
    <w:rPr>
      <w:b/>
      <w:bCs/>
    </w:rPr>
  </w:style>
  <w:style w:type="character" w:styleId="a4">
    <w:name w:val="Hyperlink"/>
    <w:basedOn w:val="a0"/>
    <w:uiPriority w:val="99"/>
    <w:semiHidden/>
    <w:unhideWhenUsed/>
    <w:rsid w:val="00977F52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BB1F1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F1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38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3825C7"/>
    <w:rPr>
      <w:color w:val="800080"/>
      <w:u w:val="single"/>
    </w:rPr>
  </w:style>
  <w:style w:type="paragraph" w:customStyle="1" w:styleId="ocpalertsection">
    <w:name w:val="ocpalertsection"/>
    <w:basedOn w:val="a"/>
    <w:rsid w:val="0038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825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3825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67191">
          <w:marLeft w:val="0"/>
          <w:marRight w:val="0"/>
          <w:marTop w:val="172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upport.microsoft.com/ru-ru/office/%D1%81%D1%87%D1%91%D1%82%D0%B5%D1%81%D0%BB%D0%B8-%D1%84%D1%83%D0%BD%D0%BA%D1%86%D0%B8%D1%8F-%D1%81%D1%87%D1%91%D1%82%D0%B5%D1%81%D0%BB%D0%B8-e0de10c6-f885-4e71-abb4-1f464816df34" TargetMode="External"/><Relationship Id="rId117" Type="http://schemas.openxmlformats.org/officeDocument/2006/relationships/hyperlink" Target="https://support.microsoft.com/ru-ru/office/z-%D1%82%D0%B5%D1%81%D1%82-%D1%84%D1%83%D0%BD%D0%BA%D1%86%D0%B8%D1%8F-z-%D1%82%D0%B5%D1%81%D1%82-d633d5a3-2031-4614-a016-92180ad82bee" TargetMode="External"/><Relationship Id="rId21" Type="http://schemas.openxmlformats.org/officeDocument/2006/relationships/hyperlink" Target="https://support.microsoft.com/ru-ru/office/%D1%84%D1%83%D0%BD%D0%BA%D1%86%D0%B8%D1%8F-%D0%B4%D0%BE%D0%B2%D0%B5%D1%80%D0%B8%D1%82-%D1%81%D1%82%D1%8C%D1%8E%D0%B4%D0%B5%D0%BD%D1%82-e8eca395-6c3a-4ba9-9003-79ccc61d3c53" TargetMode="External"/><Relationship Id="rId42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47" Type="http://schemas.openxmlformats.org/officeDocument/2006/relationships/hyperlink" Target="https://support.microsoft.com/ru-ru/office/%D1%84%D1%83%D0%BD%D0%BA%D1%86%D0%B8%D1%8F-%D1%87%D0%B0%D1%81%D1%82%D0%BE%D1%82%D0%B0-44e3be2b-eca0-42cd-a3f7-fd9ea898fdb9" TargetMode="External"/><Relationship Id="rId63" Type="http://schemas.openxmlformats.org/officeDocument/2006/relationships/hyperlink" Target="https://support.microsoft.com/ru-ru/office/%D0%BB%D0%BE%D0%B3%D0%BD%D0%BE%D1%80%D0%BC-%D1%80%D0%B0%D1%81%D0%BF-%D1%84%D1%83%D0%BD%D0%BA%D1%86%D0%B8%D1%8F-%D0%BB%D0%BE%D0%B3%D0%BD%D0%BE%D1%80%D0%BC-%D1%80%D0%B0%D1%81%D0%BF-eb60d00b-48a9-4217-be2b-6074aee6b070" TargetMode="External"/><Relationship Id="rId68" Type="http://schemas.openxmlformats.org/officeDocument/2006/relationships/hyperlink" Target="https://support.microsoft.com/ru-ru/office/%D1%84%D1%83%D0%BD%D0%BA%D1%86%D0%B8%D1%8F-%D0%BC%D0%B5%D0%B4%D0%B8%D0%B0%D0%BD%D0%B0-d0916313-4753-414c-8537-ce85bdd967d2" TargetMode="External"/><Relationship Id="rId84" Type="http://schemas.openxmlformats.org/officeDocument/2006/relationships/hyperlink" Target="https://support.microsoft.com/ru-ru/office/%D1%84%D1%83%D0%BD%D0%BA%D1%86%D0%B8%D1%8F-%D0%BF%D0%B5%D1%80%D0%B5%D1%81%D1%82-3bd1cb9a-2880-41ab-a197-f246a7a602d3" TargetMode="External"/><Relationship Id="rId89" Type="http://schemas.openxmlformats.org/officeDocument/2006/relationships/hyperlink" Target="https://support.microsoft.com/ru-ru/office/%D0%BA%D0%B2%D0%B0%D1%80%D1%82%D0%B8%D0%BB%D1%8C-%D0%B8%D1%81%D0%BA%D0%BB-%D1%84%D1%83%D0%BD%D0%BA%D1%86%D0%B8%D1%8F-%D0%BA%D0%B2%D0%B0%D1%80%D1%82%D0%B8%D0%BB%D1%8C-%D0%B8%D1%81%D0%BA%D0%BB-5a355b7a-840b-4a01-b0f1-f538c2864cad" TargetMode="External"/><Relationship Id="rId112" Type="http://schemas.openxmlformats.org/officeDocument/2006/relationships/hyperlink" Target="https://support.microsoft.com/ru-ru/office/%D0%B4%D0%B8%D1%81%D0%BF-%D0%B3-%D1%84%D1%83%D0%BD%D0%BA%D1%86%D0%B8%D1%8F-%D0%B4%D0%B8%D1%81%D0%BF-%D0%B3-73d1285c-108c-4843-ba5d-a51f90656f3a" TargetMode="External"/><Relationship Id="rId16" Type="http://schemas.openxmlformats.org/officeDocument/2006/relationships/hyperlink" Target="https://support.microsoft.com/ru-ru/office/%D1%84%D1%83%D0%BD%D0%BA%D1%86%D0%B8%D1%8F-%D1%85%D0%B82-%D1%80%D0%B0%D1%81%D0%BF-%D0%BF%D1%85-dc4832e8-ed2b-49ae-8d7c-b28d5804c0f2" TargetMode="External"/><Relationship Id="rId107" Type="http://schemas.openxmlformats.org/officeDocument/2006/relationships/hyperlink" Target="https://support.microsoft.com/ru-ru/office/%D1%81%D1%82%D1%8C%D1%8E%D0%B4%D0%B5%D0%BD%D1%82-%D0%BE%D0%B1%D1%80-%D1%84%D1%83%D0%BD%D0%BA%D1%86%D0%B8%D1%8F-%D1%81%D1%82%D1%8C%D1%8E%D0%B4%D0%B5%D0%BD%D1%82-%D0%BE%D0%B1%D1%80-2908272b-4e61-4942-9df9-a25fec9b0e2e" TargetMode="External"/><Relationship Id="rId11" Type="http://schemas.openxmlformats.org/officeDocument/2006/relationships/hyperlink" Target="https://support.microsoft.com/ru-ru/office/%D0%B1%D0%B5%D1%82%D0%B0-%D0%BE%D0%B1%D1%80-%D1%84%D1%83%D0%BD%D0%BA%D1%86%D0%B8%D1%8F-%D0%B1%D0%B5%D1%82%D0%B0-%D0%BE%D0%B1%D1%80-e84cb8aa-8df0-4cf6-9892-83a341d252eb" TargetMode="External"/><Relationship Id="rId24" Type="http://schemas.openxmlformats.org/officeDocument/2006/relationships/hyperlink" Target="https://support.microsoft.com/ru-ru/office/%D1%81%D1%87%D1%91%D1%82%D0%B7-%D1%84%D1%83%D0%BD%D0%BA%D1%86%D0%B8%D1%8F-%D1%81%D1%87%D1%91%D1%82%D0%B7-7dc98875-d5c1-46f1-9a82-53f3219e2509" TargetMode="External"/><Relationship Id="rId32" Type="http://schemas.openxmlformats.org/officeDocument/2006/relationships/hyperlink" Target="https://support.microsoft.com/ru-ru/office/f-%D1%80%D0%B0%D1%81%D0%BF-%D1%84%D1%83%D0%BD%D0%BA%D1%86%D0%B8%D1%8F-f-%D1%80%D0%B0%D1%81%D0%BF-a887efdc-7c8e-46cb-a74a-f884cd29b25d" TargetMode="External"/><Relationship Id="rId37" Type="http://schemas.openxmlformats.org/officeDocument/2006/relationships/hyperlink" Target="https://support.microsoft.com/ru-ru/office/%D1%84%D1%83%D0%BD%D0%BA%D1%86%D0%B8%D1%8F-%D1%84%D0%B8%D1%88%D0%B5%D1%80-d656523c-5076-4f95-b87b-7741bf236c69" TargetMode="External"/><Relationship Id="rId40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45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53" Type="http://schemas.openxmlformats.org/officeDocument/2006/relationships/hyperlink" Target="https://support.microsoft.com/ru-ru/office/%D0%B3%D0%B0%D1%83%D1%81%D1%81-%D1%84%D1%83%D0%BD%D0%BA%D1%86%D0%B8%D1%8F-%D0%B3%D0%B0%D1%83%D1%81%D1%81-069f1b4e-7dee-4d6a-a71f-4b69044a6b33" TargetMode="External"/><Relationship Id="rId58" Type="http://schemas.openxmlformats.org/officeDocument/2006/relationships/hyperlink" Target="https://support.microsoft.com/ru-ru/office/%D1%84%D1%83%D0%BD%D0%BA%D1%86%D0%B8%D1%8F-%D0%BE%D1%82%D1%80%D0%B5%D0%B7%D0%BE%D0%BA-2a9b74e2-9d47-4772-b663-3bca70bf63ef" TargetMode="External"/><Relationship Id="rId66" Type="http://schemas.openxmlformats.org/officeDocument/2006/relationships/hyperlink" Target="https://support.microsoft.com/ru-ru/office/%D1%84%D1%83%D0%BD%D0%BA%D1%86%D0%B8%D1%8F-%D0%BC%D0%B0%D0%BA%D1%81%D0%B0-814bda1e-3840-4bff-9365-2f59ac2ee62d" TargetMode="External"/><Relationship Id="rId74" Type="http://schemas.openxmlformats.org/officeDocument/2006/relationships/hyperlink" Target="https://support.microsoft.com/ru-ru/office/%D0%BE%D1%82%D1%80%D0%B1%D0%B8%D0%BD%D0%BE%D0%BC-%D1%80%D0%B0%D1%81%D0%BF-%D1%84%D1%83%D0%BD%D0%BA%D1%86%D0%B8%D1%8F-%D0%BE%D1%82%D1%80%D0%B1%D0%B8%D0%BD%D0%BE%D0%BC-%D1%80%D0%B0%D1%81%D0%BF-c8239f89-c2d0-45bd-b6af-172e570f8599" TargetMode="External"/><Relationship Id="rId79" Type="http://schemas.openxmlformats.org/officeDocument/2006/relationships/hyperlink" Target="https://support.microsoft.com/ru-ru/office/%D1%84%D1%83%D0%BD%D0%BA%D1%86%D0%B8%D1%8F-%D0%BF%D0%B8%D1%80%D1%81%D0%BE%D0%BD-0c3e30fc-e5af-49c4-808a-3ef66e034c18" TargetMode="External"/><Relationship Id="rId87" Type="http://schemas.openxmlformats.org/officeDocument/2006/relationships/hyperlink" Target="https://support.microsoft.com/ru-ru/office/%D1%84%D1%83%D0%BD%D0%BA%D1%86%D0%B8%D1%8F-%D0%BF%D1%83%D0%B0%D1%81%D1%81%D0%BE%D0%BD-%D1%80%D0%B0%D1%81%D0%BF-8fe148ff-39a2-46cb-abf3-7772695d9636" TargetMode="External"/><Relationship Id="rId102" Type="http://schemas.openxmlformats.org/officeDocument/2006/relationships/hyperlink" Target="https://support.microsoft.com/ru-ru/office/%D1%81%D1%82%D0%B0%D0%BD%D0%B4%D0%BE%D1%82%D0%BA%D0%BB%D0%BE%D0%BD%D0%BF%D0%B0-%D1%84%D1%83%D0%BD%D0%BA%D1%86%D0%B8%D1%8F-%D1%81%D1%82%D0%B0%D0%BD%D0%B4%D0%BE%D1%82%D0%BA%D0%BB%D0%BE%D0%BD%D0%BF%D0%B0-5578d4d6-455a-4308-9991-d405afe2c28c" TargetMode="External"/><Relationship Id="rId110" Type="http://schemas.openxmlformats.org/officeDocument/2006/relationships/hyperlink" Target="https://support.microsoft.com/ru-ru/office/%D1%82%D0%B5%D0%BD%D0%B4%D0%B5%D0%BD%D1%86%D0%B8%D1%8F-%D1%84%D1%83%D0%BD%D0%BA%D1%86%D0%B8%D1%8F-%D1%82%D0%B5%D0%BD%D0%B4%D0%B5%D0%BD%D1%86%D0%B8%D1%8F-e2f135f0-8827-4096-9873-9a7cf7b51ef1" TargetMode="External"/><Relationship Id="rId115" Type="http://schemas.openxmlformats.org/officeDocument/2006/relationships/hyperlink" Target="https://support.microsoft.com/ru-ru/office/%D1%84%D1%83%D0%BD%D0%BA%D1%86%D0%B8%D1%8F-%D0%B4%D0%B8%D1%81%D0%BF%D1%80%D0%B0-59a62635-4e89-4fad-88ac-ce4dc0513b96" TargetMode="External"/><Relationship Id="rId5" Type="http://schemas.openxmlformats.org/officeDocument/2006/relationships/hyperlink" Target="https://support.microsoft.com/ru-ru/office/%D1%84%D1%83%D0%BD%D0%BA%D1%86%D0%B8%D1%8F-%D1%81%D1%80%D0%BE%D1%82%D0%BA%D0%BB-58fe8d65-2a84-4dc7-8052-f3f87b5c6639" TargetMode="External"/><Relationship Id="rId61" Type="http://schemas.openxmlformats.org/officeDocument/2006/relationships/hyperlink" Target="https://support.microsoft.com/ru-ru/office/%D1%84%D1%83%D0%BD%D0%BA%D1%86%D0%B8%D1%8F-%D0%BB%D0%B8%D0%BD%D0%B5%D0%B9%D0%BD-84d7d0d9-6e50-4101-977a-fa7abf772b6d" TargetMode="External"/><Relationship Id="rId82" Type="http://schemas.openxmlformats.org/officeDocument/2006/relationships/hyperlink" Target="https://support.microsoft.com/ru-ru/office/%D0%BF%D1%80%D0%BE%D1%86%D0%B5%D0%BD%D1%82%D1%80%D0%B0%D0%BD%D0%B3-%D0%B8%D1%81%D0%BA%D0%BB-%D1%84%D1%83%D0%BD%D0%BA%D1%86%D0%B8%D1%8F-%D0%BF%D1%80%D0%BE%D1%86%D0%B5%D0%BD%D1%82%D1%80%D0%B0%D0%BD%D0%B3-%D0%B8%D1%81%D0%BA%D0%BB-d8afee96-b7e2-4a2f-8c01-8fcdedaa6314" TargetMode="External"/><Relationship Id="rId90" Type="http://schemas.openxmlformats.org/officeDocument/2006/relationships/hyperlink" Target="https://support.microsoft.com/ru-ru/office/%D0%BA%D0%B2%D0%B0%D1%80%D1%82%D0%B8%D0%BB%D1%8C-%D0%B2%D0%BA%D0%BB-%D1%84%D1%83%D0%BD%D0%BA%D1%86%D0%B8%D1%8F-%D0%BA%D0%B2%D0%B0%D1%80%D1%82%D0%B8%D0%BB%D1%8C-%D0%B2%D0%BA%D0%BB-1bbacc80-5075-42f1-aed6-47d735c4819d" TargetMode="External"/><Relationship Id="rId95" Type="http://schemas.openxmlformats.org/officeDocument/2006/relationships/hyperlink" Target="https://support.microsoft.com/ru-ru/office/%D1%81%D0%BA%D0%BE%D1%81-%D0%B3-%D1%84%D1%83%D0%BD%D0%BA%D1%86%D0%B8%D1%8F-%D1%81%D0%BA%D0%BE%D1%81-%D0%B3-76530a5c-99b9-48a1-8392-26632d542fcb" TargetMode="External"/><Relationship Id="rId19" Type="http://schemas.openxmlformats.org/officeDocument/2006/relationships/hyperlink" Target="https://support.microsoft.com/ru-ru/office/%D1%84%D1%83%D0%BD%D0%BA%D1%86%D0%B8%D1%8F-%D1%85%D0%B82-%D1%82%D0%B5%D1%81%D1%82-2e8a7861-b14a-4985-aa93-fb88de3f260f" TargetMode="External"/><Relationship Id="rId14" Type="http://schemas.openxmlformats.org/officeDocument/2006/relationships/hyperlink" Target="https://support.microsoft.com/ru-ru/office/%D0%B1%D0%B8%D0%BD%D0%BE%D0%BC-%D0%BE%D0%B1%D1%80-%D1%84%D1%83%D0%BD%D0%BA%D1%86%D0%B8%D1%8F-%D0%B1%D0%B8%D0%BD%D0%BE%D0%BC-%D0%BE%D0%B1%D1%80-80a0370c-ada6-49b4-83e7-05a91ba77ac9" TargetMode="External"/><Relationship Id="rId22" Type="http://schemas.openxmlformats.org/officeDocument/2006/relationships/hyperlink" Target="https://support.microsoft.com/ru-ru/office/%D1%84%D1%83%D0%BD%D0%BA%D1%86%D0%B8%D1%8F-%D0%BA%D0%BE%D1%80%D1%80%D0%B5%D0%BB-995dcef7-0c0a-4bed-a3fb-239d7b68ca92" TargetMode="External"/><Relationship Id="rId27" Type="http://schemas.openxmlformats.org/officeDocument/2006/relationships/hyperlink" Target="https://support.microsoft.com/ru-ru/office/%D1%84%D1%83%D0%BD%D0%BA%D1%86%D0%B8%D1%8F-%D1%81%D1%87%D1%91%D1%82%D0%B5%D1%81%D0%BB%D0%B8%D0%BC%D0%BD-dda3dc6e-f74e-4aee-88bc-aa8c2a866842" TargetMode="External"/><Relationship Id="rId30" Type="http://schemas.openxmlformats.org/officeDocument/2006/relationships/hyperlink" Target="https://support.microsoft.com/ru-ru/office/%D1%84%D1%83%D0%BD%D0%BA%D1%86%D0%B8%D1%8F-%D0%BA%D0%B2%D0%B0%D0%B4%D1%80%D0%BE%D1%82%D0%BA%D0%BB-8b739616-8376-4df5-8bd0-cfe0a6caf444" TargetMode="External"/><Relationship Id="rId35" Type="http://schemas.openxmlformats.org/officeDocument/2006/relationships/hyperlink" Target="https://support.microsoft.com/ru-ru/office/f-%D0%BE%D0%B1%D1%80-%D0%BF%D1%85-%D1%84%D1%83%D0%BD%D0%BA%D1%86%D0%B8%D1%8F-f-%D0%BE%D0%B1%D1%80-%D0%BF%D1%85-d371aa8f-b0b1-40ef-9cc2-496f0693ac00" TargetMode="External"/><Relationship Id="rId43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48" Type="http://schemas.openxmlformats.org/officeDocument/2006/relationships/hyperlink" Target="https://support.microsoft.com/ru-ru/office/%D0%B3%D0%B0%D0%BC%D0%BC%D0%B0-%D1%84%D1%83%D0%BD%D0%BA%D1%86%D0%B8%D1%8F-%D0%B3%D0%B0%D0%BC%D0%BC%D0%B0-ce1702b1-cf55-471d-8307-f83be0fc5297" TargetMode="External"/><Relationship Id="rId56" Type="http://schemas.openxmlformats.org/officeDocument/2006/relationships/hyperlink" Target="https://support.microsoft.com/ru-ru/office/%D1%84%D1%83%D0%BD%D0%BA%D1%86%D0%B8%D1%8F-%D1%81%D1%80%D0%B3%D0%B0%D1%80%D0%BC-5efd9184-fab5-42f9-b1d3-57883a1d3bc6" TargetMode="External"/><Relationship Id="rId64" Type="http://schemas.openxmlformats.org/officeDocument/2006/relationships/hyperlink" Target="https://support.microsoft.com/ru-ru/office/%D0%BB%D0%BE%D0%B3%D0%BD%D0%BE%D1%80%D0%BC-%D0%BE%D0%B1%D1%80-%D1%84%D1%83%D0%BD%D0%BA%D1%86%D0%B8%D1%8F-%D0%BB%D0%BE%D0%B3%D0%BD%D0%BE%D1%80%D0%BC-%D0%BE%D0%B1%D1%80-fe79751a-f1f2-4af8-a0a1-e151b2d4f600" TargetMode="External"/><Relationship Id="rId69" Type="http://schemas.openxmlformats.org/officeDocument/2006/relationships/hyperlink" Target="https://support.microsoft.com/ru-ru/office/%D1%84%D1%83%D0%BD%D0%BA%D1%86%D0%B8%D1%8F-%D0%BC%D0%B8%D0%BD-61635d12-920f-4ce2-a70f-96f202dcc152" TargetMode="External"/><Relationship Id="rId77" Type="http://schemas.openxmlformats.org/officeDocument/2006/relationships/hyperlink" Target="https://support.microsoft.com/ru-ru/office/%D1%84%D1%83%D0%BD%D0%BA%D1%86%D0%B8%D1%8F-%D0%BD%D0%BE%D1%80%D0%BC-%D1%81%D1%82-%D1%80%D0%B0%D1%81%D0%BF-1e787282-3832-4520-a9ae-bd2a8d99ba88" TargetMode="External"/><Relationship Id="rId100" Type="http://schemas.openxmlformats.org/officeDocument/2006/relationships/hyperlink" Target="https://support.microsoft.com/ru-ru/office/%D1%81%D1%82%D0%B0%D0%BD%D0%B4%D0%BE%D1%82%D0%BA%D0%BB%D0%BE%D0%BD-%D0%B2-%D1%84%D1%83%D0%BD%D0%BA%D1%86%D0%B8%D1%8F-%D1%81%D1%82%D0%B0%D0%BD%D0%B4%D0%BE%D1%82%D0%BA%D0%BB%D0%BE%D0%BD-%D0%B2-7d69cf97-0c1f-4acf-be27-f3e83904cc23" TargetMode="External"/><Relationship Id="rId105" Type="http://schemas.openxmlformats.org/officeDocument/2006/relationships/hyperlink" Target="https://support.microsoft.com/ru-ru/office/%D1%84%D1%83%D0%BD%D0%BA%D1%86%D0%B8%D1%8F-%D1%81%D1%82%D1%8C%D1%8E%D0%B4%D0%B5%D0%BD%D1%82-%D1%80%D0%B0%D1%81%D0%BF-2%D1%85-198e9340-e360-4230-bd21-f52f22ff5c28" TargetMode="External"/><Relationship Id="rId113" Type="http://schemas.openxmlformats.org/officeDocument/2006/relationships/hyperlink" Target="https://support.microsoft.com/ru-ru/office/%D0%B4%D0%B8%D1%81%D0%BF-%D0%B2-%D1%84%D1%83%D0%BD%D0%BA%D1%86%D0%B8%D1%8F-%D0%B4%D0%B8%D1%81%D0%BF-%D0%B2-913633de-136b-449d-813e-65a00b2b990b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support.microsoft.com/ru-ru/office/%D1%84%D1%83%D0%BD%D0%BA%D1%86%D0%B8%D1%8F-%D1%81%D1%80%D0%B7%D0%BD%D0%B0%D1%87%D0%B5%D1%81%D0%BB%D0%B8-faec8e2e-0dec-4308-af69-f5576d8ac642" TargetMode="External"/><Relationship Id="rId51" Type="http://schemas.openxmlformats.org/officeDocument/2006/relationships/hyperlink" Target="https://support.microsoft.com/ru-ru/office/%D1%84%D1%83%D0%BD%D0%BA%D1%86%D0%B8%D1%8F-%D0%B3%D0%B0%D0%BC%D0%BC%D0%B0%D0%BD%D0%BB%D0%BE%D0%B3-b838c48b-c65f-484f-9e1d-141c55470eb9" TargetMode="External"/><Relationship Id="rId72" Type="http://schemas.openxmlformats.org/officeDocument/2006/relationships/hyperlink" Target="https://support.microsoft.com/ru-ru/office/%D0%BC%D0%BE%D0%B4%D0%B0-%D0%BD%D1%81%D0%BA-%D1%84%D1%83%D0%BD%D0%BA%D1%86%D0%B8%D1%8F-%D0%BC%D0%BE%D0%B4%D0%B0-%D0%BD%D1%81%D0%BA-50fd9464-b2ba-4191-b57a-39446689ae8c" TargetMode="External"/><Relationship Id="rId80" Type="http://schemas.openxmlformats.org/officeDocument/2006/relationships/hyperlink" Target="https://support.microsoft.com/ru-ru/office/%D0%BF%D1%80%D0%BE%D1%86%D0%B5%D0%BD%D1%82%D0%B8%D0%BB%D1%8C-%D0%B8%D1%81%D0%BA%D0%BB-%D1%84%D1%83%D0%BD%D0%BA%D1%86%D0%B8%D1%8F-%D0%BF%D1%80%D0%BE%D1%86%D0%B5%D0%BD%D1%82%D0%B8%D0%BB%D1%8C-%D0%B8%D1%81%D0%BA%D0%BB-bbaa7204-e9e1-4010-85bf-c31dc5dce4ba" TargetMode="External"/><Relationship Id="rId85" Type="http://schemas.openxmlformats.org/officeDocument/2006/relationships/hyperlink" Target="https://support.microsoft.com/ru-ru/office/%D0%BF%D0%B5%D1%80%D0%B5%D1%81%D1%82%D0%B0-%D1%84%D1%83%D0%BD%D0%BA%D1%86%D0%B8%D1%8F-%D0%BF%D0%B5%D1%80%D0%B5%D1%81%D1%82%D0%B0-6c7d7fdc-d657-44e6-aa19-2857b25cae4e" TargetMode="External"/><Relationship Id="rId93" Type="http://schemas.openxmlformats.org/officeDocument/2006/relationships/hyperlink" Target="https://support.microsoft.com/ru-ru/office/%D1%84%D1%83%D0%BD%D0%BA%D1%86%D0%B8%D1%8F-%D0%BA%D0%B2%D0%BF%D0%B8%D1%80%D1%81%D0%BE%D0%BD-d7161715-250d-4a01-b80d-a8364f2be08f" TargetMode="External"/><Relationship Id="rId98" Type="http://schemas.openxmlformats.org/officeDocument/2006/relationships/hyperlink" Target="https://support.microsoft.com/ru-ru/office/%D1%84%D1%83%D0%BD%D0%BA%D1%86%D0%B8%D1%8F-%D0%BD%D0%BE%D1%80%D0%BC%D0%B0%D0%BB%D0%B8%D0%B7%D0%B0%D1%86%D0%B8%D1%8F-81d66554-2d54-40ec-ba83-6437108ee77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upport.microsoft.com/ru-ru/office/%D1%84%D1%83%D0%BD%D0%BA%D1%86%D0%B8%D1%8F-%D0%B1%D0%B8%D0%BD%D0%BE%D0%BC-%D1%80%D0%B0%D1%81%D0%BF-c5ae37b6-f39c-4be2-94c2-509a1480770c" TargetMode="External"/><Relationship Id="rId17" Type="http://schemas.openxmlformats.org/officeDocument/2006/relationships/hyperlink" Target="https://support.microsoft.com/ru-ru/office/%D1%84%D1%83%D0%BD%D0%BA%D1%86%D0%B8%D1%8F-%D1%85%D0%B82-%D0%BE%D0%B1%D1%80-400db556-62b3-472d-80b3-254723e7092f" TargetMode="External"/><Relationship Id="rId25" Type="http://schemas.openxmlformats.org/officeDocument/2006/relationships/hyperlink" Target="https://support.microsoft.com/ru-ru/office/%D1%84%D1%83%D0%BD%D0%BA%D1%86%D0%B8%D1%8F-%D1%81%D1%87%D0%B8%D1%82%D0%B0%D1%82%D1%8C%D0%BF%D1%83%D1%81%D1%82%D0%BE%D1%82%D1%8B-6a92d772-675c-4bee-b346-24af6bd3ac22" TargetMode="External"/><Relationship Id="rId33" Type="http://schemas.openxmlformats.org/officeDocument/2006/relationships/hyperlink" Target="https://support.microsoft.com/ru-ru/office/f-%D1%80%D0%B0%D1%81%D0%BF-%D0%BF%D1%85-%D1%84%D1%83%D0%BD%D0%BA%D1%86%D0%B8%D1%8F-f-%D1%80%D0%B0%D1%81%D0%BF-%D0%BF%D1%85-d74cbb00-6017-4ac9-b7d7-6049badc0520" TargetMode="External"/><Relationship Id="rId38" Type="http://schemas.openxmlformats.org/officeDocument/2006/relationships/hyperlink" Target="https://support.microsoft.com/ru-ru/office/%D1%84%D1%83%D0%BD%D0%BA%D1%86%D0%B8%D1%8F-%D1%84%D0%B8%D1%88%D0%B5%D1%80%D0%BE%D0%B1%D1%80-62504b39-415a-4284-a285-19c8e82f86bb" TargetMode="External"/><Relationship Id="rId46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59" Type="http://schemas.openxmlformats.org/officeDocument/2006/relationships/hyperlink" Target="https://support.microsoft.com/ru-ru/office/%D1%84%D1%83%D0%BD%D0%BA%D1%86%D0%B8%D1%8F-%D1%8D%D0%BA%D1%81%D1%86%D0%B5%D1%81%D1%81-bc3a265c-5da4-4dcb-b7fd-c237789095ab" TargetMode="External"/><Relationship Id="rId67" Type="http://schemas.openxmlformats.org/officeDocument/2006/relationships/hyperlink" Target="https://support.microsoft.com/ru-ru/office/%D0%BC%D0%B0%D0%BA%D1%81%D0%B5%D1%81%D0%BB%D0%B8-dfd611e6-da2c-488a-919b-9b6376b28883" TargetMode="External"/><Relationship Id="rId103" Type="http://schemas.openxmlformats.org/officeDocument/2006/relationships/hyperlink" Target="https://support.microsoft.com/ru-ru/office/%D1%84%D1%83%D0%BD%D0%BA%D1%86%D0%B8%D1%8F-%D1%81%D1%82%D0%BE%D1%88yx-6ce74b2c-449d-4a6e-b9ac-f9cef5ba48ab" TargetMode="External"/><Relationship Id="rId108" Type="http://schemas.openxmlformats.org/officeDocument/2006/relationships/hyperlink" Target="https://support.microsoft.com/ru-ru/office/%D1%84%D1%83%D0%BD%D0%BA%D1%86%D0%B8%D1%8F-%D1%81%D1%82%D1%8C%D1%8E%D0%B4%D0%B5%D0%BD%D1%82-%D0%BE%D0%B1%D1%80-2%D1%85-ce72ea19-ec6c-4be7-bed2-b9baf2264f17" TargetMode="External"/><Relationship Id="rId116" Type="http://schemas.openxmlformats.org/officeDocument/2006/relationships/hyperlink" Target="https://support.microsoft.com/ru-ru/office/%D1%84%D1%83%D0%BD%D0%BA%D1%86%D0%B8%D1%8F-%D0%B2%D0%B5%D0%B9%D0%B1%D1%83%D0%BB%D0%BB-%D1%80%D0%B0%D1%81%D0%BF-4e783c39-9325-49be-bbc9-a83ef82b45db" TargetMode="External"/><Relationship Id="rId20" Type="http://schemas.openxmlformats.org/officeDocument/2006/relationships/hyperlink" Target="https://support.microsoft.com/ru-ru/office/%D0%B4%D0%BE%D0%B2%D0%B5%D1%80%D0%B8%D1%82-%D0%BD%D0%BE%D1%80%D0%BC-%D1%84%D1%83%D0%BD%D0%BA%D1%86%D0%B8%D1%8F-%D0%B4%D0%BE%D0%B2%D0%B5%D1%80%D0%B8%D1%82-%D0%BD%D0%BE%D1%80%D0%BC-7cec58a6-85bb-488d-91c3-63828d4fbfd4" TargetMode="External"/><Relationship Id="rId41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54" Type="http://schemas.openxmlformats.org/officeDocument/2006/relationships/hyperlink" Target="https://support.microsoft.com/ru-ru/office/%D1%84%D1%83%D0%BD%D0%BA%D1%86%D0%B8%D1%8F-%D1%81%D1%80%D0%B3%D0%B5%D0%BE%D0%BC-db1ac48d-25a5-40a0-ab83-0b38980e40d5" TargetMode="External"/><Relationship Id="rId62" Type="http://schemas.openxmlformats.org/officeDocument/2006/relationships/hyperlink" Target="https://support.microsoft.com/ru-ru/office/%D1%84%D1%83%D0%BD%D0%BA%D1%86%D0%B8%D1%8F-%D0%BB%D0%B3%D1%80%D1%84%D0%BF%D1%80%D0%B8%D0%B1%D0%BB-f27462d8-3657-4030-866b-a272c1d18b4b" TargetMode="External"/><Relationship Id="rId70" Type="http://schemas.openxmlformats.org/officeDocument/2006/relationships/hyperlink" Target="https://support.microsoft.com/ru-ru/office/%D0%BC%D0%B8%D0%BD%D0%B5%D1%81%D0%BB%D0%B8-%D1%84%D1%83%D0%BD%D0%BA%D1%86%D0%B8%D1%8F-%D0%BC%D0%B8%D0%BD%D0%B5%D1%81%D0%BB%D0%B8-6ca1ddaa-079b-4e74-80cc-72eef32e6599" TargetMode="External"/><Relationship Id="rId75" Type="http://schemas.openxmlformats.org/officeDocument/2006/relationships/hyperlink" Target="https://support.microsoft.com/ru-ru/office/%D1%84%D1%83%D0%BD%D0%BA%D1%86%D0%B8%D1%8F-%D0%BD%D0%BE%D1%80%D0%BC-%D1%80%D0%B0%D1%81%D0%BF-edb1cc14-a21c-4e53-839d-8082074c9f8d" TargetMode="External"/><Relationship Id="rId83" Type="http://schemas.openxmlformats.org/officeDocument/2006/relationships/hyperlink" Target="https://support.microsoft.com/ru-ru/office/%D0%BF%D1%80%D0%BE%D1%86%D0%B5%D0%BD%D1%82%D1%80%D0%B0%D0%BD%D0%B3-%D0%B2%D0%BA%D0%BB-%D1%84%D1%83%D0%BD%D0%BA%D1%86%D0%B8%D1%8F-%D0%BF%D1%80%D0%BE%D1%86%D0%B5%D0%BD%D1%82%D1%80%D0%B0%D0%BD%D0%B3-%D0%B2%D0%BA%D0%BB-149592c9-00c0-49ba-86c1-c1f45b80463a" TargetMode="External"/><Relationship Id="rId88" Type="http://schemas.openxmlformats.org/officeDocument/2006/relationships/hyperlink" Target="https://support.microsoft.com/ru-ru/office/%D1%84%D1%83%D0%BD%D0%BA%D1%86%D0%B8%D1%8F-%D0%B2%D0%B5%D1%80%D0%BE%D1%8F%D1%82%D0%BD%D0%BE%D1%81%D1%82%D1%8C-9ac30561-c81c-4259-8253-34f0a238fc49" TargetMode="External"/><Relationship Id="rId91" Type="http://schemas.openxmlformats.org/officeDocument/2006/relationships/hyperlink" Target="https://support.microsoft.com/ru-ru/office/%D1%80%D0%B0%D0%BD%D0%B3-%D1%81%D1%80-%D1%84%D1%83%D0%BD%D0%BA%D1%86%D0%B8%D1%8F-%D1%80%D0%B0%D0%BD%D0%B3-%D1%81%D1%80-bd406a6f-eb38-4d73-aa8e-6d1c3c72e83a" TargetMode="External"/><Relationship Id="rId96" Type="http://schemas.openxmlformats.org/officeDocument/2006/relationships/hyperlink" Target="https://support.microsoft.com/ru-ru/office/%D1%84%D1%83%D0%BD%D0%BA%D1%86%D0%B8%D1%8F-%D0%BD%D0%B0%D0%BA%D0%BB%D0%BE%D0%BD-11fb8f97-3117-4813-98aa-61d7e01276b9" TargetMode="External"/><Relationship Id="rId111" Type="http://schemas.openxmlformats.org/officeDocument/2006/relationships/hyperlink" Target="https://support.microsoft.com/ru-ru/office/%D1%84%D1%83%D0%BD%D0%BA%D1%86%D0%B8%D1%8F-%D1%83%D1%80%D0%B5%D0%B7%D1%81%D1%80%D0%B5%D0%B4%D0%BD%D0%B5%D0%B5-d90c9878-a119-4746-88fa-63d988f511d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upport.microsoft.com/ru-ru/office/%D1%81%D1%80%D0%B7%D0%BD%D0%B0%D1%87-%D1%84%D1%83%D0%BD%D0%BA%D1%86%D0%B8%D1%8F-%D1%81%D1%80%D0%B7%D0%BD%D0%B0%D1%87-047bac88-d466-426c-a32b-8f33eb960cf6" TargetMode="External"/><Relationship Id="rId15" Type="http://schemas.openxmlformats.org/officeDocument/2006/relationships/hyperlink" Target="https://support.microsoft.com/ru-ru/office/%D1%84%D1%83%D0%BD%D0%BA%D1%86%D0%B8%D1%8F-%D1%85%D0%B82-%D1%80%D0%B0%D1%81%D0%BF-8486b05e-5c05-4942-a9ea-f6b341518732" TargetMode="External"/><Relationship Id="rId23" Type="http://schemas.openxmlformats.org/officeDocument/2006/relationships/hyperlink" Target="https://support.microsoft.com/ru-ru/office/%D1%84%D1%83%D0%BD%D0%BA%D1%86%D0%B8%D1%8F-%D1%81%D1%87%D1%91%D1%82-a59cd7fc-b623-4d93-87a4-d23bf411294c" TargetMode="External"/><Relationship Id="rId28" Type="http://schemas.openxmlformats.org/officeDocument/2006/relationships/hyperlink" Target="https://support.microsoft.com/ru-ru/office/%D0%BA%D0%BE%D0%B2%D0%B0%D1%80%D0%B8%D0%B0%D1%86%D0%B8%D1%8F-%D0%B3-%D1%84%D1%83%D0%BD%D0%BA%D1%86%D0%B8%D1%8F-%D0%BA%D0%BE%D0%B2%D0%B0%D1%80%D0%B8%D0%B0%D1%86%D0%B8%D1%8F-%D0%B3-6f0e1e6d-956d-4e4b-9943-cfef0bf9edfc" TargetMode="External"/><Relationship Id="rId36" Type="http://schemas.openxmlformats.org/officeDocument/2006/relationships/hyperlink" Target="https://support.microsoft.com/ru-ru/office/%D1%84%D1%83%D0%BD%D0%BA%D1%86%D0%B8%D1%8F-f-%D1%82%D0%B5%D1%81%D1%82-100a59e7-4108-46f8-8443-78ffacb6c0a7" TargetMode="External"/><Relationship Id="rId49" Type="http://schemas.openxmlformats.org/officeDocument/2006/relationships/hyperlink" Target="https://support.microsoft.com/ru-ru/office/%D1%84%D1%83%D0%BD%D0%BA%D1%86%D0%B8%D1%8F-%D0%B3%D0%B0%D0%BC%D0%BC%D0%B0-%D1%80%D0%B0%D1%81%D0%BF-9b6f1538-d11c-4d5f-8966-21f6a2201def" TargetMode="External"/><Relationship Id="rId57" Type="http://schemas.openxmlformats.org/officeDocument/2006/relationships/hyperlink" Target="https://support.microsoft.com/ru-ru/office/%D1%84%D1%83%D0%BD%D0%BA%D1%86%D0%B8%D1%8F-%D0%B3%D0%B8%D0%BF%D0%B5%D1%80%D0%B3%D0%B5%D0%BE%D0%BC-%D1%80%D0%B0%D1%81%D0%BF-6dbd547f-1d12-4b1f-8ae5-b0d9e3d22fbf" TargetMode="External"/><Relationship Id="rId106" Type="http://schemas.openxmlformats.org/officeDocument/2006/relationships/hyperlink" Target="https://support.microsoft.com/ru-ru/office/%D1%84%D1%83%D0%BD%D0%BA%D1%86%D0%B8%D1%8F-%D1%81%D1%82%D1%8C%D1%8E%D0%B4%D0%B5%D0%BD%D1%82-%D1%80%D0%B0%D1%81%D0%BF-%D0%BF%D1%85-20a30020-86f9-4b35-af1f-7ef6ae683eda" TargetMode="External"/><Relationship Id="rId114" Type="http://schemas.openxmlformats.org/officeDocument/2006/relationships/hyperlink" Target="https://support.microsoft.com/ru-ru/office/%D1%84%D1%83%D0%BD%D0%BA%D1%86%D0%B8%D1%8F-%D0%B4%D0%B8%D1%81%D0%BF%D0%B0-3de77469-fa3a-47b4-85fd-81758a1e1d07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support.microsoft.com/ru-ru/office/%D1%84%D1%83%D0%BD%D0%BA%D1%86%D0%B8%D1%8F-%D0%B1%D0%B5%D1%82%D0%B0-%D1%80%D0%B0%D1%81%D0%BF-11188c9c-780a-42c7-ba43-9ecb5a878d31" TargetMode="External"/><Relationship Id="rId31" Type="http://schemas.openxmlformats.org/officeDocument/2006/relationships/hyperlink" Target="https://support.microsoft.com/ru-ru/office/%D1%8D%D0%BA%D1%81%D0%BF-%D1%80%D0%B0%D1%81%D0%BF-%D1%84%D1%83%D0%BD%D0%BA%D1%86%D0%B8%D1%8F-%D1%8D%D0%BA%D1%81%D0%BF-%D1%80%D0%B0%D1%81%D0%BF-4c12ae24-e563-4155-bf3e-8b78b6ae140e" TargetMode="External"/><Relationship Id="rId44" Type="http://schemas.openxmlformats.org/officeDocument/2006/relationships/hyperlink" Target="https://support.microsoft.com/ru-ru/office/%D1%84%D1%83%D0%BD%D0%BA%D1%86%D0%B8%D0%B8-%D0%BF%D1%80%D0%BE%D0%B3%D0%BD%D0%BE%D0%B7%D0%B8%D1%80%D0%BE%D0%B2%D0%B0%D0%BD%D0%B8%D1%8F-%D1%81%D0%BF%D1%80%D0%B0%D0%B2%D0%BE%D1%87%D0%BD%D0%B8%D0%BA-897a2fe9-6595-4680-a0b0-93e0308d5f6e" TargetMode="External"/><Relationship Id="rId52" Type="http://schemas.openxmlformats.org/officeDocument/2006/relationships/hyperlink" Target="https://support.microsoft.com/ru-ru/office/%D0%B3%D0%B0%D0%BC%D0%BC%D0%B0%D0%BD%D0%BB%D0%BE%D0%B3-%D1%82%D0%BE%D1%87%D0%BD-%D1%84%D1%83%D0%BD%D0%BA%D1%86%D0%B8%D1%8F-%D0%B3%D0%B0%D0%BC%D0%BC%D0%B0%D0%BD%D0%BB%D0%BE%D0%B3-%D1%82%D0%BE%D1%87%D0%BD-5cdfe601-4e1e-4189-9d74-241ef1caa599" TargetMode="External"/><Relationship Id="rId60" Type="http://schemas.openxmlformats.org/officeDocument/2006/relationships/hyperlink" Target="https://support.microsoft.com/ru-ru/office/%D1%84%D1%83%D0%BD%D0%BA%D1%86%D0%B8%D1%8F-%D0%BD%D0%B0%D0%B8%D0%B1%D0%BE%D0%BB%D1%8C%D1%88%D0%B8%D0%B9-3af0af19-1190-42bb-bb8b-01672ec00a64" TargetMode="External"/><Relationship Id="rId65" Type="http://schemas.openxmlformats.org/officeDocument/2006/relationships/hyperlink" Target="https://support.microsoft.com/ru-ru/office/%D1%84%D1%83%D0%BD%D0%BA%D1%86%D0%B8%D1%8F-%D0%BC%D0%B0%D0%BA%D1%81-e0012414-9ac8-4b34-9a47-73e662c08098" TargetMode="External"/><Relationship Id="rId73" Type="http://schemas.openxmlformats.org/officeDocument/2006/relationships/hyperlink" Target="https://support.microsoft.com/ru-ru/office/%D0%BC%D0%BE%D0%B4%D0%B0-%D0%BE%D0%B4%D0%BD-%D1%84%D1%83%D0%BD%D0%BA%D1%86%D0%B8%D1%8F-%D0%BC%D0%BE%D0%B4%D0%B0-%D0%BE%D0%B4%D0%BD-f1267c16-66c6-4386-959f-8fba5f8bb7f8" TargetMode="External"/><Relationship Id="rId78" Type="http://schemas.openxmlformats.org/officeDocument/2006/relationships/hyperlink" Target="https://support.microsoft.com/ru-ru/office/%D0%BD%D0%BE%D1%80%D0%BC-%D1%81%D1%82-%D0%BE%D0%B1%D1%80-%D1%84%D1%83%D0%BD%D0%BA%D1%86%D0%B8%D1%8F-%D0%BD%D0%BE%D1%80%D0%BC-%D1%81%D1%82-%D0%BE%D0%B1%D1%80-d6d556b4-ab7f-49cd-b526-5a20918452b1" TargetMode="External"/><Relationship Id="rId81" Type="http://schemas.openxmlformats.org/officeDocument/2006/relationships/hyperlink" Target="https://support.microsoft.com/ru-ru/office/%D0%BF%D1%80%D0%BE%D1%86%D0%B5%D0%BD%D1%82%D0%B8%D0%BB%D1%8C-%D0%B2%D0%BA%D0%BB-%D1%84%D1%83%D0%BD%D0%BA%D1%86%D0%B8%D1%8F-%D0%BF%D1%80%D0%BE%D1%86%D0%B5%D0%BD%D1%82%D0%B8%D0%BB%D1%8C-%D0%B2%D0%BA%D0%BB-680f9539-45eb-410b-9a5e-c1355e5fe2ed" TargetMode="External"/><Relationship Id="rId86" Type="http://schemas.openxmlformats.org/officeDocument/2006/relationships/hyperlink" Target="https://support.microsoft.com/ru-ru/office/%D1%84%D0%B8-%D1%84%D1%83%D0%BD%D0%BA%D1%86%D0%B8%D1%8F-%D1%84%D0%B8-23e49bc6-a8e8-402d-98d3-9ded87f6295c" TargetMode="External"/><Relationship Id="rId94" Type="http://schemas.openxmlformats.org/officeDocument/2006/relationships/hyperlink" Target="https://support.microsoft.com/ru-ru/office/%D1%84%D1%83%D0%BD%D0%BA%D1%86%D0%B8%D1%8F-%D1%81%D0%BA%D0%BE%D1%81-bdf49d86-b1ef-4804-a046-28eaea69c9fa" TargetMode="External"/><Relationship Id="rId99" Type="http://schemas.openxmlformats.org/officeDocument/2006/relationships/hyperlink" Target="https://support.microsoft.com/ru-ru/office/%D1%81%D1%82%D0%B0%D0%BD%D0%B4%D0%BE%D1%82%D0%BA%D0%BB%D0%BE%D0%BD-%D0%B3-%D1%84%D1%83%D0%BD%D0%BA%D1%86%D0%B8%D1%8F-%D1%81%D1%82%D0%B0%D0%BD%D0%B4%D0%BE%D1%82%D0%BA%D0%BB%D0%BE%D0%BD-%D0%B3-6e917c05-31a0-496f-ade7-4f4e7462f285" TargetMode="External"/><Relationship Id="rId101" Type="http://schemas.openxmlformats.org/officeDocument/2006/relationships/hyperlink" Target="https://support.microsoft.com/ru-ru/office/%D1%81%D1%82%D0%B0%D0%BD%D0%B4%D0%BE%D1%82%D0%BA%D0%BB%D0%BE%D0%BD%D0%B0-%D1%84%D1%83%D0%BD%D0%BA%D1%86%D0%B8%D1%8F-%D1%81%D1%82%D0%B0%D0%BD%D0%B4%D0%BE%D1%82%D0%BA%D0%BB%D0%BE%D0%BD%D0%B0-5ff38888-7ea5-48de-9a6d-11ed73b29e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microsoft.com/ru-ru/office/%D1%81%D1%80%D0%B7%D0%BD%D0%B0%D1%87%D0%B5%D1%81%D0%BB%D0%B8%D0%BC%D0%BD-%D1%84%D1%83%D0%BD%D0%BA%D1%86%D0%B8%D1%8F-%D1%81%D1%80%D0%B7%D0%BD%D0%B0%D1%87%D0%B5%D1%81%D0%BB%D0%B8%D0%BC%D0%BD-48910c45-1fc0-4389-a028-f7c5c3001690" TargetMode="External"/><Relationship Id="rId13" Type="http://schemas.openxmlformats.org/officeDocument/2006/relationships/hyperlink" Target="https://support.microsoft.com/ru-ru/office/%D0%B1%D0%B8%D0%BD%D0%BE%D0%BC-%D1%80%D0%B0%D1%81%D0%BF-%D0%B4%D0%B8%D0%B0%D0%BF-%D1%84%D1%83%D0%BD%D0%BA%D1%86%D0%B8%D1%8F-%D0%B1%D0%B8%D0%BD%D0%BE%D0%BC-%D1%80%D0%B0%D1%81%D0%BF-%D0%B4%D0%B8%D0%B0%D0%BF-17331329-74c7-4053-bb4c-6653a7421595" TargetMode="External"/><Relationship Id="rId18" Type="http://schemas.openxmlformats.org/officeDocument/2006/relationships/hyperlink" Target="https://support.microsoft.com/ru-ru/office/%D1%85%D0%B82-%D0%BE%D0%B1%D1%80-%D0%BF%D1%85-%D1%84%D1%83%D0%BD%D0%BA%D1%86%D0%B8%D1%8F-%D1%85%D0%B82-%D0%BE%D0%B1%D1%80-%D0%BF%D1%85-435b5ed8-98d5-4da6-823f-293e2cbc94fe" TargetMode="External"/><Relationship Id="rId39" Type="http://schemas.openxmlformats.org/officeDocument/2006/relationships/hyperlink" Target="https://support.microsoft.com/ru-ru/office/%D1%84%D1%83%D0%BD%D0%BA%D1%86%D0%B8%D0%B8-forecast-%D0%B8-forecast-linear-50ca49c9-7b40-4892-94e4-7ad38bbeda99" TargetMode="External"/><Relationship Id="rId109" Type="http://schemas.openxmlformats.org/officeDocument/2006/relationships/hyperlink" Target="https://support.microsoft.com/ru-ru/office/%D1%84%D1%83%D0%BD%D0%BA%D1%86%D0%B8%D1%8F-%D1%81%D1%82%D1%8C%D1%8E%D0%B4%D0%B5%D0%BD%D1%82-%D1%82%D0%B5%D1%81%D1%82-d4e08ec3-c545-485f-962e-276f7cbed055" TargetMode="External"/><Relationship Id="rId34" Type="http://schemas.openxmlformats.org/officeDocument/2006/relationships/hyperlink" Target="https://support.microsoft.com/ru-ru/office/f-%D0%BE%D0%B1%D1%80-%D1%84%D1%83%D0%BD%D0%BA%D1%86%D0%B8%D1%8F-f-%D0%BE%D0%B1%D1%80-0dda0cf9-4ea0-42fd-8c3c-417a1ff30dbe" TargetMode="External"/><Relationship Id="rId50" Type="http://schemas.openxmlformats.org/officeDocument/2006/relationships/hyperlink" Target="https://support.microsoft.com/ru-ru/office/%D0%B3%D0%B0%D0%BC%D0%BC%D0%B0-%D0%BE%D0%B1%D1%80-%D1%84%D1%83%D0%BD%D0%BA%D1%86%D0%B8%D1%8F-%D0%B3%D0%B0%D0%BC%D0%BC%D0%B0-%D0%BE%D0%B1%D1%80-74991443-c2b0-4be5-aaab-1aa4d71fbb18" TargetMode="External"/><Relationship Id="rId55" Type="http://schemas.openxmlformats.org/officeDocument/2006/relationships/hyperlink" Target="https://support.microsoft.com/ru-ru/office/%D1%84%D1%83%D0%BD%D0%BA%D1%86%D0%B8%D1%8F-%D1%80%D0%BE%D1%81%D1%82-541a91dc-3d5e-437d-b156-21324e68b80d" TargetMode="External"/><Relationship Id="rId76" Type="http://schemas.openxmlformats.org/officeDocument/2006/relationships/hyperlink" Target="https://support.microsoft.com/ru-ru/office/%D1%84%D1%83%D0%BD%D0%BA%D1%86%D0%B8%D1%8F-%D0%BD%D0%BE%D1%80%D0%BC-%D0%BE%D0%B1%D1%80-54b30935-fee7-493c-bedb-2278a9db7e13" TargetMode="External"/><Relationship Id="rId97" Type="http://schemas.openxmlformats.org/officeDocument/2006/relationships/hyperlink" Target="https://support.microsoft.com/ru-ru/office/%D1%84%D1%83%D0%BD%D0%BA%D1%86%D0%B8%D1%8F-%D0%BD%D0%B0%D0%B8%D0%BC%D0%B5%D0%BD%D1%8C%D1%88%D0%B8%D0%B9-17da8222-7c82-42b2-961b-14c45384df07" TargetMode="External"/><Relationship Id="rId104" Type="http://schemas.openxmlformats.org/officeDocument/2006/relationships/hyperlink" Target="https://support.microsoft.com/ru-ru/office/%D1%81%D1%82%D1%8C%D1%8E%D0%B4%D0%B5%D0%BD%D1%82-%D1%80%D0%B0%D1%81%D0%BF-%D1%84%D1%83%D0%BD%D0%BA%D1%86%D0%B8%D1%8F-%D1%81%D1%82%D1%8C%D1%8E%D0%B4%D0%B5%D0%BD%D1%82-%D1%80%D0%B0%D1%81%D0%BF-4329459f-ae91-48c2-bba8-1ead1c6c21b2" TargetMode="External"/><Relationship Id="rId7" Type="http://schemas.openxmlformats.org/officeDocument/2006/relationships/hyperlink" Target="https://support.microsoft.com/ru-ru/office/%D1%84%D1%83%D0%BD%D0%BA%D1%86%D0%B8%D1%8F-%D1%81%D1%80%D0%B7%D0%BD%D0%B0%D1%87%D0%B0-f5f84098-d453-4f4c-bbba-3d2c66356091" TargetMode="External"/><Relationship Id="rId71" Type="http://schemas.openxmlformats.org/officeDocument/2006/relationships/hyperlink" Target="https://support.microsoft.com/ru-ru/office/%D1%84%D1%83%D0%BD%D0%BA%D1%86%D0%B8%D1%8F-%D0%BC%D0%B8%D0%BD%D0%B0-245a6f46-7ca5-4dc7-ab49-805341bc31d3" TargetMode="External"/><Relationship Id="rId92" Type="http://schemas.openxmlformats.org/officeDocument/2006/relationships/hyperlink" Target="https://support.microsoft.com/ru-ru/office/%D1%80%D0%B0%D0%BD%D0%B3-%D1%80%D0%B2-%D1%84%D1%83%D0%BD%D0%BA%D1%86%D0%B8%D1%8F-%D1%80%D0%B0%D0%BD%D0%B3-%D1%80%D0%B2-284858ce-8ef6-450e-b662-26245be04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support.microsoft.com/ru-ru/office/%D0%BA%D0%BE%D0%B2%D0%B0%D1%80%D0%B8%D0%B0%D1%86%D0%B8%D1%8F-%D0%B2-%D1%84%D1%83%D0%BD%D0%BA%D1%86%D0%B8%D1%8F-%D0%BA%D0%BE%D0%B2%D0%B0%D1%80%D0%B8%D0%B0%D1%86%D0%B8%D1%8F-%D0%B2-0a539b74-7371-42aa-a18f-1f53203149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5032</Words>
  <Characters>28687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Поползин</dc:creator>
  <cp:lastModifiedBy>Кирилл Поползин</cp:lastModifiedBy>
  <cp:revision>1</cp:revision>
  <dcterms:created xsi:type="dcterms:W3CDTF">2025-04-08T10:28:00Z</dcterms:created>
  <dcterms:modified xsi:type="dcterms:W3CDTF">2025-04-08T11:58:00Z</dcterms:modified>
</cp:coreProperties>
</file>